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234" w:rsidRPr="00FA563F" w:rsidRDefault="00F62234" w:rsidP="00FD2F01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62234" w:rsidRPr="00FA563F" w:rsidTr="00F62234">
        <w:tc>
          <w:tcPr>
            <w:tcW w:w="9571" w:type="dxa"/>
          </w:tcPr>
          <w:p w:rsidR="00F62234" w:rsidRPr="00FA563F" w:rsidRDefault="00F62234" w:rsidP="00FD2F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FA563F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Д.СЕРІКБАЕВ АТЫНДАҒЫ ШЫҒЫС ҚАЗАҚСТАН ТЕХНИКАЛЫҚ УНИВЕРСИТЕТІ</w:t>
            </w:r>
          </w:p>
          <w:p w:rsidR="00324276" w:rsidRPr="00FA563F" w:rsidRDefault="00324276" w:rsidP="00FD2F01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</w:p>
          <w:p w:rsidR="009E3E91" w:rsidRPr="00FA563F" w:rsidRDefault="00F62234" w:rsidP="00FD2F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ЕМТИХАН БИЛЕТI</w:t>
            </w:r>
          </w:p>
          <w:p w:rsidR="00F84727" w:rsidRPr="00FA563F" w:rsidRDefault="00F84727" w:rsidP="00FD2F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Пән: </w:t>
            </w:r>
            <w:r w:rsidRPr="00FA563F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Фотограмметриялық жұмыстарды автоматтандыру</w:t>
            </w:r>
          </w:p>
          <w:p w:rsidR="00F84727" w:rsidRPr="00FA563F" w:rsidRDefault="00F84727" w:rsidP="00FD2F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Білім беру бағдарламалары : 5B071100</w:t>
            </w:r>
          </w:p>
          <w:p w:rsidR="00324276" w:rsidRPr="00FA563F" w:rsidRDefault="00324276" w:rsidP="00FD2F0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324276" w:rsidRPr="00C17775" w:rsidRDefault="00324276" w:rsidP="00FD2F0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en-US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Нұсқа 2</w:t>
            </w:r>
            <w:r w:rsidR="006260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</w:p>
          <w:p w:rsidR="00324276" w:rsidRPr="00FA563F" w:rsidRDefault="00324276" w:rsidP="00FD2F0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833729" w:rsidRPr="00833729" w:rsidRDefault="00833729" w:rsidP="0083372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Сандық бейнелерді түрлендіру</w:t>
            </w:r>
          </w:p>
          <w:p w:rsidR="00FA563F" w:rsidRDefault="00FA563F" w:rsidP="0083372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833729" w:rsidRPr="00833729" w:rsidRDefault="00833729" w:rsidP="0083372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Ғарыштық түсірістің оптико-электронды әдісіндегі түсіру жүйелері</w:t>
            </w:r>
          </w:p>
          <w:p w:rsidR="00833729" w:rsidRPr="00833729" w:rsidRDefault="00833729" w:rsidP="008337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  <w:p w:rsidR="00833729" w:rsidRPr="00833729" w:rsidRDefault="00833729" w:rsidP="0083372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PHOTOMOD бағдарламасында жана жобаны құру процесі</w:t>
            </w:r>
          </w:p>
          <w:p w:rsidR="00FA563F" w:rsidRPr="00C17775" w:rsidRDefault="00F62234" w:rsidP="00C1777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                                                                       </w:t>
            </w:r>
          </w:p>
          <w:p w:rsidR="00FA563F" w:rsidRDefault="00FA563F" w:rsidP="00FD2F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FA563F" w:rsidRDefault="00FA563F" w:rsidP="00FD2F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6D313C" w:rsidRPr="00FA563F" w:rsidRDefault="006D313C" w:rsidP="00FD2F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9E3E91" w:rsidRPr="00FA563F" w:rsidRDefault="009E3E91" w:rsidP="00FD2F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                                                               </w:t>
            </w:r>
            <w:proofErr w:type="spellStart"/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Құрастырған</w:t>
            </w:r>
            <w:proofErr w:type="spellEnd"/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                       </w:t>
            </w:r>
            <w:proofErr w:type="spellStart"/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Мамышева</w:t>
            </w:r>
            <w:proofErr w:type="spellEnd"/>
            <w:r w:rsidRPr="00FA56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М.</w:t>
            </w:r>
          </w:p>
          <w:p w:rsidR="006D313C" w:rsidRPr="00FA563F" w:rsidRDefault="006D313C" w:rsidP="00FD2F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</w:p>
        </w:tc>
      </w:tr>
    </w:tbl>
    <w:p w:rsidR="009C0928" w:rsidRPr="00FA563F" w:rsidRDefault="009C0928" w:rsidP="00FD2F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9C0928" w:rsidRPr="00FA5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5AA"/>
    <w:rsid w:val="000473D4"/>
    <w:rsid w:val="00226FF7"/>
    <w:rsid w:val="00227D1F"/>
    <w:rsid w:val="002675AA"/>
    <w:rsid w:val="002B2E87"/>
    <w:rsid w:val="002F38F4"/>
    <w:rsid w:val="00324276"/>
    <w:rsid w:val="00335131"/>
    <w:rsid w:val="0043106D"/>
    <w:rsid w:val="00486838"/>
    <w:rsid w:val="005752C6"/>
    <w:rsid w:val="0062608B"/>
    <w:rsid w:val="0067199B"/>
    <w:rsid w:val="006D313C"/>
    <w:rsid w:val="00732370"/>
    <w:rsid w:val="00833729"/>
    <w:rsid w:val="00835BA9"/>
    <w:rsid w:val="00855029"/>
    <w:rsid w:val="008B5926"/>
    <w:rsid w:val="008F7A07"/>
    <w:rsid w:val="009114A5"/>
    <w:rsid w:val="009356C3"/>
    <w:rsid w:val="009C0928"/>
    <w:rsid w:val="009C6D0F"/>
    <w:rsid w:val="009E3E91"/>
    <w:rsid w:val="00A11DA0"/>
    <w:rsid w:val="00B03190"/>
    <w:rsid w:val="00B23D87"/>
    <w:rsid w:val="00B506E4"/>
    <w:rsid w:val="00BF04F7"/>
    <w:rsid w:val="00C17775"/>
    <w:rsid w:val="00C57214"/>
    <w:rsid w:val="00C871D0"/>
    <w:rsid w:val="00D44FC8"/>
    <w:rsid w:val="00D559B7"/>
    <w:rsid w:val="00F62234"/>
    <w:rsid w:val="00F84727"/>
    <w:rsid w:val="00FA563F"/>
    <w:rsid w:val="00FD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2234"/>
  </w:style>
  <w:style w:type="character" w:customStyle="1" w:styleId="c2">
    <w:name w:val="c2"/>
    <w:basedOn w:val="a0"/>
    <w:rsid w:val="00F62234"/>
  </w:style>
  <w:style w:type="paragraph" w:customStyle="1" w:styleId="c11">
    <w:name w:val="c11"/>
    <w:basedOn w:val="a"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62234"/>
  </w:style>
  <w:style w:type="table" w:styleId="a4">
    <w:name w:val="Table Grid"/>
    <w:basedOn w:val="a1"/>
    <w:uiPriority w:val="59"/>
    <w:rsid w:val="00F62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FD2F01"/>
  </w:style>
  <w:style w:type="character" w:customStyle="1" w:styleId="c6">
    <w:name w:val="c6"/>
    <w:basedOn w:val="a0"/>
    <w:rsid w:val="008337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2234"/>
  </w:style>
  <w:style w:type="character" w:customStyle="1" w:styleId="c2">
    <w:name w:val="c2"/>
    <w:basedOn w:val="a0"/>
    <w:rsid w:val="00F62234"/>
  </w:style>
  <w:style w:type="paragraph" w:customStyle="1" w:styleId="c11">
    <w:name w:val="c11"/>
    <w:basedOn w:val="a"/>
    <w:rsid w:val="00F6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62234"/>
  </w:style>
  <w:style w:type="table" w:styleId="a4">
    <w:name w:val="Table Grid"/>
    <w:basedOn w:val="a1"/>
    <w:uiPriority w:val="59"/>
    <w:rsid w:val="00F62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FD2F01"/>
  </w:style>
  <w:style w:type="character" w:customStyle="1" w:styleId="c6">
    <w:name w:val="c6"/>
    <w:basedOn w:val="a0"/>
    <w:rsid w:val="00833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26</cp:revision>
  <dcterms:created xsi:type="dcterms:W3CDTF">2021-10-25T06:48:00Z</dcterms:created>
  <dcterms:modified xsi:type="dcterms:W3CDTF">2021-12-29T04:49:00Z</dcterms:modified>
</cp:coreProperties>
</file>